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4D2EF" w14:textId="04861A86" w:rsidR="007F1DA8" w:rsidRPr="00E926E5" w:rsidRDefault="00E926E5" w:rsidP="007F1DA8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DESAIN AKUNTANSI NIRLABA BERDASARKAN PERNYATAAN STANDAR AKUNTANSI</w:t>
      </w:r>
      <w:r w:rsidR="00C9127D">
        <w:rPr>
          <w:rFonts w:ascii="Times New Roman" w:hAnsi="Times New Roman" w:cs="Times New Roman"/>
          <w:b/>
          <w:sz w:val="28"/>
          <w:szCs w:val="28"/>
          <w:lang w:val="id-ID"/>
        </w:rPr>
        <w:t xml:space="preserve"> KEUANGAN NOMOR 45 STUDI KASUS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SEKOLAH TINGGI FILSAFAT SEMINARI PINELENG</w:t>
      </w:r>
    </w:p>
    <w:p w14:paraId="28DAC1CC" w14:textId="6B496BE0" w:rsidR="007F1DA8" w:rsidRDefault="007F1DA8" w:rsidP="007F1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C5620" w14:textId="2640FD3E" w:rsidR="007F1DA8" w:rsidRDefault="007F1DA8" w:rsidP="007F1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3FF17E" w14:textId="0C2682CD" w:rsidR="007F1DA8" w:rsidRDefault="007F1DA8" w:rsidP="007F1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14:paraId="3C74B8AE" w14:textId="303469CA" w:rsidR="007F1DA8" w:rsidRPr="00E926E5" w:rsidRDefault="00E926E5" w:rsidP="00C84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Amanda  P Y Pinontoan</w:t>
      </w:r>
    </w:p>
    <w:p w14:paraId="15077FB0" w14:textId="468003AF" w:rsidR="007F1DA8" w:rsidRPr="00E926E5" w:rsidRDefault="007F1DA8" w:rsidP="00C84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E926E5">
        <w:rPr>
          <w:rFonts w:ascii="Times New Roman" w:hAnsi="Times New Roman" w:cs="Times New Roman"/>
          <w:b/>
          <w:sz w:val="24"/>
          <w:szCs w:val="24"/>
        </w:rPr>
        <w:t xml:space="preserve"> 042 0</w:t>
      </w:r>
      <w:r w:rsidR="00E926E5">
        <w:rPr>
          <w:rFonts w:ascii="Times New Roman" w:hAnsi="Times New Roman" w:cs="Times New Roman"/>
          <w:b/>
          <w:sz w:val="24"/>
          <w:szCs w:val="24"/>
          <w:lang w:val="id-ID"/>
        </w:rPr>
        <w:t>04</w:t>
      </w:r>
    </w:p>
    <w:p w14:paraId="23B3605F" w14:textId="3384F3E1" w:rsidR="007F1DA8" w:rsidRDefault="007F1DA8" w:rsidP="007F1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CD0A3" w14:textId="4B2CC525" w:rsidR="007F1DA8" w:rsidRDefault="007F1DA8" w:rsidP="007F1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9404AC" w14:textId="25953A6F" w:rsidR="007F1DA8" w:rsidRDefault="007F1DA8" w:rsidP="007F1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F85C5" w14:textId="77777777" w:rsidR="00A37624" w:rsidRDefault="00A37624" w:rsidP="007F1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3AC6E4" w14:textId="47EBC16A" w:rsidR="00A37624" w:rsidRDefault="00A37624" w:rsidP="007F1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7DA19" w14:textId="77777777" w:rsidR="00A37624" w:rsidRDefault="00A37624" w:rsidP="007F1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5B7E6A" w14:textId="48BD3191" w:rsidR="007F1DA8" w:rsidRDefault="007F1DA8" w:rsidP="007F1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63369A" w14:textId="363BC4E0" w:rsidR="00590E49" w:rsidRDefault="00E16A0C" w:rsidP="007F1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2DFCA24A" wp14:editId="4FEAAD59">
            <wp:extent cx="1620000" cy="15678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olim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56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8DE55" w14:textId="31D2C05D" w:rsidR="007F1DA8" w:rsidRDefault="007F1DA8" w:rsidP="007F1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723CD" w14:textId="37ED93B8" w:rsidR="00590E49" w:rsidRDefault="00590E49" w:rsidP="007F1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B991C" w14:textId="29705884" w:rsidR="00590E49" w:rsidRDefault="00590E49" w:rsidP="007F1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D4854" w14:textId="060CA53F" w:rsidR="00590E49" w:rsidRDefault="00590E49" w:rsidP="007F1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979F90" w14:textId="67851AA9" w:rsidR="00590E49" w:rsidRDefault="00590E49" w:rsidP="00590E49">
      <w:pPr>
        <w:rPr>
          <w:rFonts w:ascii="Times New Roman" w:hAnsi="Times New Roman" w:cs="Times New Roman"/>
          <w:b/>
          <w:sz w:val="24"/>
          <w:szCs w:val="24"/>
        </w:rPr>
      </w:pPr>
    </w:p>
    <w:p w14:paraId="431E00BD" w14:textId="182D2756" w:rsidR="002532E3" w:rsidRDefault="002532E3" w:rsidP="008B3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C201B1C" w14:textId="77777777" w:rsidR="008B30CA" w:rsidRDefault="008B30CA" w:rsidP="00590E49">
      <w:pPr>
        <w:rPr>
          <w:rFonts w:ascii="Times New Roman" w:hAnsi="Times New Roman" w:cs="Times New Roman"/>
          <w:b/>
          <w:sz w:val="24"/>
          <w:szCs w:val="24"/>
        </w:rPr>
      </w:pPr>
    </w:p>
    <w:p w14:paraId="3632F227" w14:textId="4EDF8374" w:rsidR="00590E49" w:rsidRPr="00590E49" w:rsidRDefault="00590E49" w:rsidP="00590E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E49">
        <w:rPr>
          <w:rFonts w:ascii="Times New Roman" w:hAnsi="Times New Roman" w:cs="Times New Roman"/>
          <w:b/>
          <w:sz w:val="28"/>
          <w:szCs w:val="28"/>
        </w:rPr>
        <w:t xml:space="preserve">KEMENTERIAN RISET TEKNOLOGI DAN PENDIDIKAN TINGGI POLITEKNIK NEGERI MANADO-JURUSAN AKUNTANSI </w:t>
      </w:r>
      <w:r w:rsidRPr="00590E49">
        <w:rPr>
          <w:rFonts w:ascii="Times New Roman" w:hAnsi="Times New Roman" w:cs="Times New Roman"/>
          <w:b/>
          <w:sz w:val="28"/>
          <w:szCs w:val="28"/>
        </w:rPr>
        <w:br/>
        <w:t>PROGRAM STUDI SARJANA TERAPAN AKUNTANSI KEUANGAN</w:t>
      </w:r>
      <w:r w:rsidRPr="00590E49">
        <w:rPr>
          <w:rFonts w:ascii="Times New Roman" w:hAnsi="Times New Roman" w:cs="Times New Roman"/>
          <w:b/>
          <w:sz w:val="28"/>
          <w:szCs w:val="28"/>
        </w:rPr>
        <w:br/>
        <w:t>TAHUN 2018</w:t>
      </w:r>
    </w:p>
    <w:sectPr w:rsidR="00590E49" w:rsidRPr="00590E49" w:rsidSect="008B30CA">
      <w:footerReference w:type="default" r:id="rId8"/>
      <w:pgSz w:w="11906" w:h="16838" w:code="9"/>
      <w:pgMar w:top="1440" w:right="113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7BC21" w14:textId="77777777" w:rsidR="00C234FB" w:rsidRDefault="00C234FB" w:rsidP="00E90508">
      <w:pPr>
        <w:spacing w:after="0" w:line="240" w:lineRule="auto"/>
      </w:pPr>
      <w:r>
        <w:separator/>
      </w:r>
    </w:p>
  </w:endnote>
  <w:endnote w:type="continuationSeparator" w:id="0">
    <w:p w14:paraId="191C618A" w14:textId="77777777" w:rsidR="00C234FB" w:rsidRDefault="00C234FB" w:rsidP="00E9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6833D" w14:textId="76F9FFB1" w:rsidR="00E90508" w:rsidRPr="00E90508" w:rsidRDefault="00E90508" w:rsidP="00E90508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40D38" w14:textId="77777777" w:rsidR="00C234FB" w:rsidRDefault="00C234FB" w:rsidP="00E90508">
      <w:pPr>
        <w:spacing w:after="0" w:line="240" w:lineRule="auto"/>
      </w:pPr>
      <w:r>
        <w:separator/>
      </w:r>
    </w:p>
  </w:footnote>
  <w:footnote w:type="continuationSeparator" w:id="0">
    <w:p w14:paraId="405F736C" w14:textId="77777777" w:rsidR="00C234FB" w:rsidRDefault="00C234FB" w:rsidP="00E90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A8"/>
    <w:rsid w:val="002330DD"/>
    <w:rsid w:val="002532E3"/>
    <w:rsid w:val="00537847"/>
    <w:rsid w:val="00590E49"/>
    <w:rsid w:val="00751131"/>
    <w:rsid w:val="007C7EF3"/>
    <w:rsid w:val="007F1DA8"/>
    <w:rsid w:val="008B30CA"/>
    <w:rsid w:val="00A37624"/>
    <w:rsid w:val="00A85BBF"/>
    <w:rsid w:val="00B818D4"/>
    <w:rsid w:val="00C234FB"/>
    <w:rsid w:val="00C8467A"/>
    <w:rsid w:val="00C9127D"/>
    <w:rsid w:val="00CF19F3"/>
    <w:rsid w:val="00CF3152"/>
    <w:rsid w:val="00E16A0C"/>
    <w:rsid w:val="00E74DCD"/>
    <w:rsid w:val="00E90508"/>
    <w:rsid w:val="00E926E5"/>
    <w:rsid w:val="00F3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4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508"/>
  </w:style>
  <w:style w:type="paragraph" w:styleId="Footer">
    <w:name w:val="footer"/>
    <w:basedOn w:val="Normal"/>
    <w:link w:val="FooterChar"/>
    <w:uiPriority w:val="99"/>
    <w:unhideWhenUsed/>
    <w:rsid w:val="00E90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508"/>
  </w:style>
  <w:style w:type="paragraph" w:styleId="BalloonText">
    <w:name w:val="Balloon Text"/>
    <w:basedOn w:val="Normal"/>
    <w:link w:val="BalloonTextChar"/>
    <w:uiPriority w:val="99"/>
    <w:semiHidden/>
    <w:unhideWhenUsed/>
    <w:rsid w:val="00253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2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508"/>
  </w:style>
  <w:style w:type="paragraph" w:styleId="Footer">
    <w:name w:val="footer"/>
    <w:basedOn w:val="Normal"/>
    <w:link w:val="FooterChar"/>
    <w:uiPriority w:val="99"/>
    <w:unhideWhenUsed/>
    <w:rsid w:val="00E90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508"/>
  </w:style>
  <w:style w:type="paragraph" w:styleId="BalloonText">
    <w:name w:val="Balloon Text"/>
    <w:basedOn w:val="Normal"/>
    <w:link w:val="BalloonTextChar"/>
    <w:uiPriority w:val="99"/>
    <w:semiHidden/>
    <w:unhideWhenUsed/>
    <w:rsid w:val="00253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Costumer</dc:creator>
  <cp:keywords/>
  <dc:description/>
  <cp:lastModifiedBy>User</cp:lastModifiedBy>
  <cp:revision>12</cp:revision>
  <cp:lastPrinted>2018-07-27T02:13:00Z</cp:lastPrinted>
  <dcterms:created xsi:type="dcterms:W3CDTF">2018-03-12T18:06:00Z</dcterms:created>
  <dcterms:modified xsi:type="dcterms:W3CDTF">2018-07-27T02:14:00Z</dcterms:modified>
</cp:coreProperties>
</file>